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BFC39" w14:textId="6F3E2520" w:rsidR="004A727B" w:rsidRPr="00060179" w:rsidRDefault="004A727B">
      <w:pPr>
        <w:rPr>
          <w:sz w:val="28"/>
          <w:szCs w:val="28"/>
        </w:rPr>
      </w:pPr>
    </w:p>
    <w:p w14:paraId="1BA80559" w14:textId="77F32486" w:rsidR="00C95B27" w:rsidRDefault="00060179" w:rsidP="00060179">
      <w:pPr>
        <w:rPr>
          <w:sz w:val="28"/>
          <w:szCs w:val="28"/>
        </w:rPr>
      </w:pPr>
      <w:r w:rsidRPr="00060179">
        <w:rPr>
          <w:sz w:val="28"/>
          <w:szCs w:val="28"/>
        </w:rPr>
        <w:t>Please submit a ticket to Power</w:t>
      </w:r>
      <w:r w:rsidRPr="00060179">
        <w:rPr>
          <w:sz w:val="28"/>
          <w:szCs w:val="28"/>
        </w:rPr>
        <w:t>S</w:t>
      </w:r>
      <w:r w:rsidRPr="00060179">
        <w:rPr>
          <w:sz w:val="28"/>
          <w:szCs w:val="28"/>
        </w:rPr>
        <w:t>chool support for instructions on this process.</w:t>
      </w:r>
    </w:p>
    <w:p w14:paraId="45CD1759" w14:textId="6805961C" w:rsidR="00060179" w:rsidRPr="00060179" w:rsidRDefault="00060179" w:rsidP="00060179">
      <w:pPr>
        <w:rPr>
          <w:sz w:val="28"/>
          <w:szCs w:val="28"/>
        </w:rPr>
      </w:pPr>
    </w:p>
    <w:p w14:paraId="395C95C6" w14:textId="2FEAB275" w:rsidR="00060179" w:rsidRPr="00060179" w:rsidRDefault="00060179" w:rsidP="00060179">
      <w:pPr>
        <w:rPr>
          <w:sz w:val="28"/>
          <w:szCs w:val="28"/>
        </w:rPr>
      </w:pPr>
    </w:p>
    <w:p w14:paraId="59CD1110" w14:textId="2B14757F" w:rsidR="00060179" w:rsidRDefault="00060179" w:rsidP="00060179">
      <w:pPr>
        <w:rPr>
          <w:sz w:val="28"/>
          <w:szCs w:val="28"/>
        </w:rPr>
      </w:pPr>
    </w:p>
    <w:p w14:paraId="4AEC4514" w14:textId="6522F617" w:rsidR="00060179" w:rsidRPr="00060179" w:rsidRDefault="00060179" w:rsidP="00060179">
      <w:pPr>
        <w:tabs>
          <w:tab w:val="left" w:pos="20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060179" w:rsidRPr="0006017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5CD05" w14:textId="77777777" w:rsidR="00DD7B6F" w:rsidRDefault="00DD7B6F" w:rsidP="00C95B27">
      <w:pPr>
        <w:spacing w:after="0" w:line="240" w:lineRule="auto"/>
      </w:pPr>
      <w:r>
        <w:separator/>
      </w:r>
    </w:p>
  </w:endnote>
  <w:endnote w:type="continuationSeparator" w:id="0">
    <w:p w14:paraId="33F2453B" w14:textId="77777777" w:rsidR="00DD7B6F" w:rsidRDefault="00DD7B6F" w:rsidP="00C9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7CA51" w14:textId="77777777" w:rsidR="00DD7B6F" w:rsidRDefault="00DD7B6F" w:rsidP="00C95B27">
      <w:pPr>
        <w:spacing w:after="0" w:line="240" w:lineRule="auto"/>
      </w:pPr>
      <w:r>
        <w:separator/>
      </w:r>
    </w:p>
  </w:footnote>
  <w:footnote w:type="continuationSeparator" w:id="0">
    <w:p w14:paraId="5AF377EC" w14:textId="77777777" w:rsidR="00DD7B6F" w:rsidRDefault="00DD7B6F" w:rsidP="00C95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11558" w14:textId="32D24291" w:rsidR="00C95B27" w:rsidRPr="00C95B27" w:rsidRDefault="00C95B27" w:rsidP="00C95B27">
    <w:pPr>
      <w:pStyle w:val="Header"/>
      <w:tabs>
        <w:tab w:val="clear" w:pos="4680"/>
        <w:tab w:val="clear" w:pos="9360"/>
        <w:tab w:val="left" w:pos="5295"/>
      </w:tabs>
      <w:jc w:val="right"/>
      <w:rPr>
        <w:color w:val="0070C0"/>
        <w:sz w:val="28"/>
        <w:szCs w:val="28"/>
      </w:rPr>
    </w:pPr>
    <w:r w:rsidRPr="00C95B27">
      <w:rPr>
        <w:noProof/>
        <w:color w:val="0070C0"/>
        <w:sz w:val="28"/>
        <w:szCs w:val="28"/>
      </w:rPr>
      <w:drawing>
        <wp:anchor distT="0" distB="0" distL="114300" distR="114300" simplePos="0" relativeHeight="251658240" behindDoc="1" locked="0" layoutInCell="1" allowOverlap="1" wp14:anchorId="20469AC4" wp14:editId="01ECED39">
          <wp:simplePos x="0" y="0"/>
          <wp:positionH relativeFrom="column">
            <wp:posOffset>171450</wp:posOffset>
          </wp:positionH>
          <wp:positionV relativeFrom="paragraph">
            <wp:posOffset>57150</wp:posOffset>
          </wp:positionV>
          <wp:extent cx="752475" cy="682625"/>
          <wp:effectExtent l="0" t="0" r="9525" b="3175"/>
          <wp:wrapTopAndBottom/>
          <wp:docPr id="8" name="Picture 8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95B27">
      <w:rPr>
        <w:color w:val="0070C0"/>
        <w:sz w:val="28"/>
        <w:szCs w:val="28"/>
      </w:rPr>
      <w:t xml:space="preserve">Steps For Identifying Mode of Instruction for </w:t>
    </w:r>
    <w:r w:rsidR="00060179">
      <w:rPr>
        <w:color w:val="0070C0"/>
        <w:sz w:val="28"/>
        <w:szCs w:val="28"/>
      </w:rPr>
      <w:t>PowerSchool</w:t>
    </w:r>
  </w:p>
  <w:p w14:paraId="7FE8FFE4" w14:textId="77777777" w:rsidR="00C95B27" w:rsidRDefault="00C95B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27"/>
    <w:rsid w:val="00060179"/>
    <w:rsid w:val="0015506B"/>
    <w:rsid w:val="004A727B"/>
    <w:rsid w:val="0060662D"/>
    <w:rsid w:val="00BA3774"/>
    <w:rsid w:val="00C95B27"/>
    <w:rsid w:val="00DD7B6F"/>
    <w:rsid w:val="00F7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B1C9B"/>
  <w15:chartTrackingRefBased/>
  <w15:docId w15:val="{38FC8113-D66E-4FCF-B240-FDCF5E17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B27"/>
  </w:style>
  <w:style w:type="paragraph" w:styleId="Footer">
    <w:name w:val="footer"/>
    <w:basedOn w:val="Normal"/>
    <w:link w:val="FooterChar"/>
    <w:uiPriority w:val="99"/>
    <w:unhideWhenUsed/>
    <w:rsid w:val="00C95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B27"/>
  </w:style>
  <w:style w:type="character" w:styleId="Hyperlink">
    <w:name w:val="Hyperlink"/>
    <w:basedOn w:val="DefaultParagraphFont"/>
    <w:uiPriority w:val="99"/>
    <w:unhideWhenUsed/>
    <w:rsid w:val="00C95B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Windee Wagner</dc:creator>
  <cp:keywords/>
  <dc:description/>
  <cp:lastModifiedBy>Windee Wagner</cp:lastModifiedBy>
  <cp:revision>3</cp:revision>
  <dcterms:created xsi:type="dcterms:W3CDTF">2022-04-19T15:48:00Z</dcterms:created>
  <dcterms:modified xsi:type="dcterms:W3CDTF">2022-04-19T15:48:00Z</dcterms:modified>
</cp:coreProperties>
</file>